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7F" w:rsidRPr="00451D7F" w:rsidRDefault="00451D7F" w:rsidP="00621EC1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9B41E5" w:rsidRDefault="00CF2141" w:rsidP="0006625D">
      <w:pPr>
        <w:tabs>
          <w:tab w:val="left" w:pos="14850"/>
        </w:tabs>
        <w:jc w:val="both"/>
      </w:pPr>
      <w:r w:rsidRPr="00CF2141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74.95pt;margin-top:28.5pt;width:288.25pt;height:247.85pt;z-index:251652608" adj="-592,19439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D81F40" w:rsidRPr="00C440F6" w:rsidRDefault="00D81F4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D81F40" w:rsidRPr="00E81DAE" w:rsidRDefault="00D81F40" w:rsidP="00220553">
                  <w:pPr>
                    <w:numPr>
                      <w:ilvl w:val="0"/>
                      <w:numId w:val="7"/>
                    </w:numPr>
                    <w:spacing w:after="0"/>
                  </w:pPr>
                  <w:r w:rsidRPr="00E81DAE">
                    <w:t>READ THEIR READING BOOKS WITH THEM EVERY DAY AND RECORD PROGRESS IN YOUR HOME SCHOOL DIARY.</w:t>
                  </w:r>
                </w:p>
                <w:p w:rsidR="00D81F40" w:rsidRPr="0061508E" w:rsidRDefault="00D81F40" w:rsidP="0061508E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proofErr w:type="gramStart"/>
                  <w:r w:rsidRPr="00E81DAE">
                    <w:t>ENJOY  STORY</w:t>
                  </w:r>
                  <w:proofErr w:type="gramEnd"/>
                  <w:r w:rsidRPr="00E81DAE">
                    <w:t xml:space="preserve"> TIME TOGETHER</w:t>
                  </w:r>
                  <w:r w:rsidR="0061508E">
                    <w:t xml:space="preserve"> </w:t>
                  </w:r>
                  <w:r w:rsidR="0061508E" w:rsidRPr="00157E19">
                    <w:rPr>
                      <w:sz w:val="20"/>
                      <w:szCs w:val="20"/>
                    </w:rPr>
                    <w:t>asking questions and predicting.</w:t>
                  </w:r>
                </w:p>
                <w:p w:rsidR="00D81F40" w:rsidRPr="009C40F9" w:rsidRDefault="00D81F40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E81DAE">
                    <w:t xml:space="preserve"> ASSIST WITH HOMEWORK ACTIVITIES</w:t>
                  </w:r>
                  <w:r w:rsidRPr="009C40F9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E144B1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8pt;height:89.75pt" fillcolor="#06c" strokecolor="#9cf" strokeweight="1.5pt">
            <v:shadow on="t" color="#900"/>
            <v:textpath style="font-family:&quot;Impact&quot;;v-text-kern:t" trim="t" fitpath="t" string="Autumn term&#10;Year 1"/>
          </v:shape>
        </w:pict>
      </w:r>
      <w:r w:rsidR="0006625D">
        <w:tab/>
      </w:r>
    </w:p>
    <w:p w:rsidR="00464F78" w:rsidRPr="00853C0C" w:rsidRDefault="00CF2141" w:rsidP="009B41E5">
      <w:pPr>
        <w:tabs>
          <w:tab w:val="left" w:pos="600"/>
          <w:tab w:val="left" w:pos="1080"/>
        </w:tabs>
      </w:pPr>
      <w:r w:rsidRPr="00CF2141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pt;margin-top:16.65pt;width:270.3pt;height:147.35pt;z-index:251648512;mso-width-relative:margin;mso-height-relative:margin" fillcolor="#ff9" strokeweight="2.25pt">
            <v:textbox style="mso-next-textbox:#_x0000_s1029">
              <w:txbxContent>
                <w:p w:rsidR="00D81F40" w:rsidRPr="00853C0C" w:rsidRDefault="00BF652F" w:rsidP="002E020A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ENGLISH</w:t>
                  </w:r>
                </w:p>
                <w:p w:rsidR="00D81F40" w:rsidRDefault="00D81F40" w:rsidP="00E81DAE">
                  <w:pPr>
                    <w:numPr>
                      <w:ilvl w:val="0"/>
                      <w:numId w:val="20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Firework Poetry and acrostic</w:t>
                  </w:r>
                </w:p>
                <w:p w:rsidR="00D81F40" w:rsidRPr="00E81DAE" w:rsidRDefault="00D81F40" w:rsidP="00D81F40">
                  <w:pPr>
                    <w:spacing w:after="0"/>
                    <w:ind w:left="720"/>
                    <w:rPr>
                      <w:rFonts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cs="Arial"/>
                      <w:b/>
                      <w:sz w:val="24"/>
                      <w:szCs w:val="24"/>
                    </w:rPr>
                    <w:t>poems</w:t>
                  </w:r>
                  <w:proofErr w:type="gramEnd"/>
                  <w:r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D81F40" w:rsidRDefault="00D81F40" w:rsidP="00E81DAE">
                  <w:pPr>
                    <w:numPr>
                      <w:ilvl w:val="0"/>
                      <w:numId w:val="20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The Enormous Turnip story</w:t>
                  </w:r>
                </w:p>
                <w:p w:rsidR="00D81F40" w:rsidRPr="00E81DAE" w:rsidRDefault="00D81F40" w:rsidP="00E81DAE">
                  <w:pPr>
                    <w:numPr>
                      <w:ilvl w:val="0"/>
                      <w:numId w:val="20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Writing Instructions</w:t>
                  </w:r>
                </w:p>
                <w:p w:rsidR="00D81F40" w:rsidRPr="00E81DAE" w:rsidRDefault="00D81F40" w:rsidP="00E81DAE">
                  <w:pPr>
                    <w:numPr>
                      <w:ilvl w:val="0"/>
                      <w:numId w:val="20"/>
                    </w:num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The Christmas Story</w:t>
                  </w:r>
                </w:p>
                <w:p w:rsidR="00D81F40" w:rsidRPr="00853C0C" w:rsidRDefault="00D81F40" w:rsidP="00577F5B">
                  <w:pPr>
                    <w:spacing w:after="0"/>
                    <w:rPr>
                      <w:rFonts w:cs="Arial"/>
                      <w:b/>
                      <w:sz w:val="21"/>
                      <w:szCs w:val="21"/>
                    </w:rPr>
                  </w:pPr>
                  <w:r>
                    <w:rPr>
                      <w:rFonts w:cs="Arial"/>
                      <w:b/>
                      <w:sz w:val="21"/>
                      <w:szCs w:val="21"/>
                    </w:rPr>
                    <w:t xml:space="preserve">We will be visiting the Drum Theatre to see </w:t>
                  </w:r>
                  <w:proofErr w:type="gramStart"/>
                  <w:r>
                    <w:rPr>
                      <w:rFonts w:cs="Arial"/>
                      <w:b/>
                      <w:sz w:val="21"/>
                      <w:szCs w:val="21"/>
                    </w:rPr>
                    <w:t>The</w:t>
                  </w:r>
                  <w:proofErr w:type="gramEnd"/>
                  <w:r>
                    <w:rPr>
                      <w:rFonts w:cs="Arial"/>
                      <w:b/>
                      <w:sz w:val="21"/>
                      <w:szCs w:val="21"/>
                    </w:rPr>
                    <w:t xml:space="preserve"> Enormous Turnip</w:t>
                  </w:r>
                </w:p>
                <w:p w:rsidR="00D81F40" w:rsidRPr="00853C0C" w:rsidRDefault="00D81F40" w:rsidP="00DB760F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CF2141">
        <w:rPr>
          <w:noProof/>
          <w:lang w:eastAsia="en-GB"/>
        </w:rPr>
        <w:pict>
          <v:shape id="_x0000_s1027" type="#_x0000_t202" style="position:absolute;margin-left:291.3pt;margin-top:16.65pt;width:283.65pt;height:176.65pt;z-index:-251665920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D81F40" w:rsidRDefault="00D81F40" w:rsidP="00A17B59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 w:rsidRPr="00EA04B1">
                    <w:rPr>
                      <w:b/>
                      <w:color w:val="000000"/>
                      <w:sz w:val="24"/>
                      <w:szCs w:val="24"/>
                      <w:u w:val="single"/>
                    </w:rPr>
                    <w:t>Science</w:t>
                  </w:r>
                  <w:r w:rsidRPr="00EA04B1">
                    <w:rPr>
                      <w:color w:val="000000"/>
                      <w:sz w:val="24"/>
                      <w:szCs w:val="24"/>
                      <w:u w:val="single"/>
                    </w:rPr>
                    <w:t>:</w:t>
                  </w:r>
                  <w:r w:rsidRPr="00EA04B1"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  <w:p w:rsidR="00D81F40" w:rsidRDefault="00D81F40" w:rsidP="001D2561">
                  <w:pPr>
                    <w:numPr>
                      <w:ilvl w:val="0"/>
                      <w:numId w:val="21"/>
                    </w:num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Leaf / seed collecting, bark rubbing and tree identification.</w:t>
                  </w:r>
                </w:p>
                <w:p w:rsidR="00D81F40" w:rsidRPr="00EA04B1" w:rsidRDefault="00D81F40" w:rsidP="001D2561">
                  <w:pPr>
                    <w:numPr>
                      <w:ilvl w:val="0"/>
                      <w:numId w:val="21"/>
                    </w:num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Seasonal Changes: Autumn into Winter</w:t>
                  </w:r>
                </w:p>
                <w:p w:rsidR="00D81F40" w:rsidRDefault="00D81F40" w:rsidP="001D2561">
                  <w:pPr>
                    <w:numPr>
                      <w:ilvl w:val="0"/>
                      <w:numId w:val="21"/>
                    </w:num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Bulb planting</w:t>
                  </w:r>
                </w:p>
                <w:p w:rsidR="00D81F40" w:rsidRPr="001D2561" w:rsidRDefault="00D81F40" w:rsidP="00387B69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Art/DT:</w:t>
                  </w: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E35D9">
                    <w:rPr>
                      <w:sz w:val="24"/>
                      <w:szCs w:val="24"/>
                    </w:rPr>
                    <w:t xml:space="preserve">firework models, </w:t>
                  </w:r>
                  <w:r w:rsidR="00FE35D9" w:rsidRPr="00B25CB0">
                    <w:rPr>
                      <w:rFonts w:cs="Arial"/>
                      <w:sz w:val="24"/>
                      <w:szCs w:val="24"/>
                    </w:rPr>
                    <w:t>Christmas craft</w:t>
                  </w:r>
                  <w:r w:rsidR="00FE35D9">
                    <w:rPr>
                      <w:sz w:val="24"/>
                      <w:szCs w:val="24"/>
                    </w:rPr>
                    <w:t xml:space="preserve"> and baking Christmas cakes.</w:t>
                  </w:r>
                </w:p>
                <w:p w:rsidR="00D81F40" w:rsidRPr="00853C0C" w:rsidRDefault="00D81F40" w:rsidP="00220553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History/Geography</w:t>
                  </w:r>
                  <w:r>
                    <w:rPr>
                      <w:sz w:val="24"/>
                      <w:szCs w:val="24"/>
                    </w:rPr>
                    <w:t>: The life of Sir Francis Drake</w:t>
                  </w:r>
                </w:p>
                <w:p w:rsidR="00D81F40" w:rsidRDefault="00D81F40" w:rsidP="00387B69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853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 w:cs="Arial"/>
                    </w:rPr>
                    <w:t xml:space="preserve">Firework music, seaside </w:t>
                  </w:r>
                  <w:r w:rsidR="00FE35D9">
                    <w:rPr>
                      <w:rFonts w:ascii="Comic Sans MS" w:hAnsi="Comic Sans MS" w:cs="Arial"/>
                    </w:rPr>
                    <w:t>shanties</w:t>
                  </w:r>
                  <w:r>
                    <w:rPr>
                      <w:rFonts w:ascii="Comic Sans MS" w:hAnsi="Comic Sans MS" w:cs="Arial"/>
                    </w:rPr>
                    <w:t>, Christmas songs</w:t>
                  </w:r>
                </w:p>
                <w:p w:rsidR="00D81F40" w:rsidRDefault="00D81F40" w:rsidP="00387B69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D81F40" w:rsidRPr="009C40F9" w:rsidRDefault="00D81F40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</w:p>
    <w:p w:rsidR="00464F78" w:rsidRDefault="00CF2141" w:rsidP="00853C0C">
      <w:pPr>
        <w:tabs>
          <w:tab w:val="left" w:pos="10815"/>
        </w:tabs>
      </w:pPr>
      <w:r w:rsidRPr="00CF2141">
        <w:rPr>
          <w:noProof/>
          <w:lang w:eastAsia="en-GB"/>
        </w:rPr>
        <w:pict>
          <v:shape id="_x0000_s1105" type="#_x0000_t202" style="position:absolute;margin-left:200.9pt;margin-top:3.4pt;width:66pt;height:71.9pt;z-index:251665920">
            <v:textbox>
              <w:txbxContent>
                <w:p w:rsidR="00D81F40" w:rsidRDefault="00E144B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07720" cy="843280"/>
                        <wp:effectExtent l="19050" t="0" r="0" b="0"/>
                        <wp:docPr id="3" name="Picture 3" descr="firework-rockets-vector-1165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rework-rockets-vector-116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843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81F40" w:rsidRPr="00E72FC3">
                    <w:t xml:space="preserve"> 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622040" cy="3811905"/>
                        <wp:effectExtent l="19050" t="0" r="0" b="0"/>
                        <wp:docPr id="5" name="Picture 5" descr="firework-rockets-vector-1165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irework-rockets-vector-116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2040" cy="381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CF2141">
      <w:r w:rsidRPr="00CF2141">
        <w:rPr>
          <w:noProof/>
        </w:rPr>
        <w:pict>
          <v:shape id="_x0000_s1039" type="#_x0000_t136" style="position:absolute;margin-left:755.1pt;margin-top:24.4pt;width:64.05pt;height:52.85pt;z-index:251654656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464F78"/>
    <w:p w:rsidR="00464F78" w:rsidRDefault="00CF2141">
      <w:r w:rsidRPr="00CF2141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89.2pt;margin-top:18.3pt;width:200.3pt;height:141pt;z-index:251653632" adj="22614,19072" fillcolor="#b0fda3" strokeweight="2.25pt">
            <v:textbox style="mso-next-textbox:#_x0000_s1038">
              <w:txbxContent>
                <w:p w:rsidR="00D81F40" w:rsidRDefault="00D81F40" w:rsidP="00220553">
                  <w:pPr>
                    <w:spacing w:after="0"/>
                    <w:jc w:val="center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sz w:val="32"/>
                      <w:szCs w:val="32"/>
                    </w:rPr>
                    <w:t>PE</w:t>
                  </w:r>
                  <w:r w:rsidRPr="00387B69">
                    <w:rPr>
                      <w:rFonts w:cs="Arial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D81F40" w:rsidRPr="002E020A" w:rsidRDefault="00D81F40" w:rsidP="00E81DAE">
                  <w:pPr>
                    <w:numPr>
                      <w:ilvl w:val="0"/>
                      <w:numId w:val="19"/>
                    </w:numPr>
                    <w:spacing w:after="0"/>
                    <w:rPr>
                      <w:rFonts w:cs="Arial"/>
                    </w:rPr>
                  </w:pPr>
                  <w:r w:rsidRPr="002E020A">
                    <w:rPr>
                      <w:rFonts w:cs="Arial"/>
                    </w:rPr>
                    <w:t xml:space="preserve">Dynamic balance to agility </w:t>
                  </w:r>
                </w:p>
                <w:p w:rsidR="00D81F40" w:rsidRPr="002E020A" w:rsidRDefault="00D81F40" w:rsidP="00E81DAE">
                  <w:pPr>
                    <w:numPr>
                      <w:ilvl w:val="0"/>
                      <w:numId w:val="19"/>
                    </w:numPr>
                    <w:spacing w:after="0"/>
                    <w:rPr>
                      <w:rFonts w:cs="Arial"/>
                    </w:rPr>
                  </w:pPr>
                  <w:r w:rsidRPr="002E020A">
                    <w:rPr>
                      <w:rFonts w:cs="Arial"/>
                    </w:rPr>
                    <w:t>Static balance</w:t>
                  </w:r>
                </w:p>
                <w:p w:rsidR="00D81F40" w:rsidRPr="002E020A" w:rsidRDefault="00D81F40" w:rsidP="000C753F">
                  <w:pPr>
                    <w:spacing w:after="0"/>
                    <w:ind w:left="720"/>
                    <w:rPr>
                      <w:rFonts w:cs="Arial"/>
                    </w:rPr>
                  </w:pPr>
                </w:p>
                <w:p w:rsidR="00D81F40" w:rsidRPr="00E81DAE" w:rsidRDefault="00D81F40" w:rsidP="00D81F40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 xml:space="preserve">Children </w:t>
                  </w:r>
                  <w:r w:rsidRPr="00157E19">
                    <w:rPr>
                      <w:rFonts w:ascii="Arial" w:hAnsi="Arial" w:cs="Arial"/>
                      <w:b/>
                    </w:rPr>
                    <w:t>will not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61508E">
                    <w:rPr>
                      <w:rFonts w:ascii="Arial" w:hAnsi="Arial" w:cs="Arial"/>
                    </w:rPr>
                    <w:t>be required to have a PE kit for</w:t>
                  </w:r>
                  <w:r>
                    <w:rPr>
                      <w:rFonts w:ascii="Arial" w:hAnsi="Arial" w:cs="Arial"/>
                    </w:rPr>
                    <w:t xml:space="preserve"> these sessions.</w:t>
                  </w:r>
                </w:p>
                <w:p w:rsidR="00D81F40" w:rsidRPr="00C24028" w:rsidRDefault="00D81F40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64F78" w:rsidRDefault="00CF2141">
      <w:r w:rsidRPr="00CF2141">
        <w:rPr>
          <w:noProof/>
          <w:lang w:eastAsia="en-GB"/>
        </w:rPr>
        <w:pict>
          <v:shape id="_x0000_s1041" type="#_x0000_t202" style="position:absolute;margin-left:5pt;margin-top:11.35pt;width:270.3pt;height:108.3pt;z-index:251655680;mso-width-relative:margin;mso-height-relative:margin" fillcolor="#ff9" strokeweight="2.25pt">
            <v:textbox style="mso-next-textbox:#_x0000_s1041">
              <w:txbxContent>
                <w:p w:rsidR="00D81F40" w:rsidRPr="00F952AC" w:rsidRDefault="00D81F40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 xml:space="preserve">READING </w:t>
                  </w:r>
                </w:p>
                <w:p w:rsidR="00D81F40" w:rsidRPr="00E81DAE" w:rsidRDefault="00D81F40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E81DAE">
                    <w:rPr>
                      <w:rFonts w:cs="Arial"/>
                    </w:rPr>
                    <w:t xml:space="preserve">Children should </w:t>
                  </w:r>
                  <w:r w:rsidRPr="00E81DAE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D81F40" w:rsidRPr="00D81F40" w:rsidRDefault="00D81F40" w:rsidP="00BD02D3">
                  <w:pPr>
                    <w:spacing w:after="0"/>
                    <w:ind w:left="360"/>
                    <w:rPr>
                      <w:rFonts w:cs="Arial"/>
                      <w:b/>
                    </w:rPr>
                  </w:pPr>
                  <w:proofErr w:type="gramStart"/>
                  <w:r w:rsidRPr="00E81DAE">
                    <w:rPr>
                      <w:rFonts w:cs="Arial"/>
                      <w:b/>
                    </w:rPr>
                    <w:t>minimum</w:t>
                  </w:r>
                  <w:proofErr w:type="gramEnd"/>
                  <w:r w:rsidRPr="00E81DAE">
                    <w:rPr>
                      <w:rFonts w:cs="Arial"/>
                      <w:b/>
                    </w:rPr>
                    <w:t xml:space="preserve"> </w:t>
                  </w:r>
                  <w:r>
                    <w:rPr>
                      <w:rFonts w:cs="Arial"/>
                      <w:b/>
                    </w:rPr>
                    <w:t>of 15 minutes</w:t>
                  </w:r>
                  <w:r w:rsidRPr="00E81DAE">
                    <w:rPr>
                      <w:rFonts w:cs="Arial"/>
                    </w:rPr>
                    <w:t xml:space="preserve"> at home </w:t>
                  </w:r>
                  <w:r w:rsidRPr="00D81F40">
                    <w:rPr>
                      <w:rFonts w:cs="Arial"/>
                      <w:b/>
                    </w:rPr>
                    <w:t>every</w:t>
                  </w:r>
                </w:p>
                <w:p w:rsidR="00D81F40" w:rsidRPr="00E81DAE" w:rsidRDefault="00D81F40" w:rsidP="00D81F40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  <w:b/>
                    </w:rPr>
                    <w:t>day</w:t>
                  </w:r>
                  <w:proofErr w:type="gramEnd"/>
                  <w:r w:rsidRPr="00D81F40">
                    <w:rPr>
                      <w:rFonts w:cs="Arial"/>
                      <w:b/>
                    </w:rPr>
                    <w:t xml:space="preserve"> </w:t>
                  </w:r>
                  <w:r w:rsidRPr="00E81DAE">
                    <w:rPr>
                      <w:rFonts w:cs="Arial"/>
                    </w:rPr>
                    <w:t xml:space="preserve">– </w:t>
                  </w:r>
                  <w:r>
                    <w:rPr>
                      <w:rFonts w:cs="Arial"/>
                    </w:rPr>
                    <w:t xml:space="preserve">children are responsible for changing </w:t>
                  </w:r>
                  <w:r w:rsidRPr="00E81DAE">
                    <w:rPr>
                      <w:rFonts w:cs="Arial"/>
                    </w:rPr>
                    <w:t xml:space="preserve">their </w:t>
                  </w:r>
                </w:p>
                <w:p w:rsidR="00D81F40" w:rsidRPr="00E81DAE" w:rsidRDefault="00D81F40" w:rsidP="00D81F40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reading</w:t>
                  </w:r>
                  <w:proofErr w:type="gramEnd"/>
                  <w:r>
                    <w:rPr>
                      <w:rFonts w:cs="Arial"/>
                    </w:rPr>
                    <w:t xml:space="preserve"> </w:t>
                  </w:r>
                  <w:r w:rsidRPr="00E81DAE">
                    <w:rPr>
                      <w:rFonts w:cs="Arial"/>
                    </w:rPr>
                    <w:t>books whenever they need to, on entry or at the end of the day</w:t>
                  </w:r>
                  <w:r w:rsidRPr="00E81DAE">
                    <w:t xml:space="preserve">. </w:t>
                  </w:r>
                </w:p>
                <w:p w:rsidR="00D81F40" w:rsidRPr="00E81DAE" w:rsidRDefault="00D81F40" w:rsidP="00D81F40">
                  <w:pPr>
                    <w:spacing w:after="0"/>
                    <w:ind w:left="360"/>
                    <w:rPr>
                      <w:rFonts w:cs="Arial"/>
                    </w:rPr>
                  </w:pPr>
                </w:p>
                <w:p w:rsidR="00D81F40" w:rsidRPr="00853C0C" w:rsidRDefault="00D81F40" w:rsidP="00552997">
                  <w:p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</w:p>
              </w:txbxContent>
            </v:textbox>
          </v:shape>
        </w:pict>
      </w:r>
    </w:p>
    <w:p w:rsidR="00464F78" w:rsidRDefault="00CF2141">
      <w:r w:rsidRPr="00CF2141">
        <w:rPr>
          <w:noProof/>
          <w:lang w:eastAsia="en-GB"/>
        </w:rPr>
        <w:pict>
          <v:shape id="_x0000_s1107" type="#_x0000_t202" style="position:absolute;margin-left:501.7pt;margin-top:13.4pt;width:97.45pt;height:103.1pt;z-index:251666944;mso-wrap-style:none">
            <v:textbox style="mso-next-textbox:#_x0000_s1107;mso-fit-shape-to-text:t">
              <w:txbxContent>
                <w:p w:rsidR="00D81F40" w:rsidRPr="004A4F8D" w:rsidRDefault="00E144B1" w:rsidP="004A4F8D">
                  <w:r>
                    <w:rPr>
                      <w:rFonts w:ascii="MuseoSans300Regular" w:hAnsi="MuseoSans300Regular"/>
                      <w:noProof/>
                      <w:color w:val="111224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045210" cy="1056640"/>
                        <wp:effectExtent l="19050" t="0" r="2540" b="0"/>
                        <wp:docPr id="4" name="Picture 4" descr="Autumn leaves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utumn leaves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210" cy="1056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44B1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170180</wp:posOffset>
            </wp:positionV>
            <wp:extent cx="497840" cy="497840"/>
            <wp:effectExtent l="19050" t="19050" r="16510" b="165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141">
        <w:rPr>
          <w:noProof/>
          <w:lang w:eastAsia="en-GB"/>
        </w:rPr>
        <w:pict>
          <v:shape id="_x0000_s1043" type="#_x0000_t202" style="position:absolute;margin-left:291.3pt;margin-top:15.2pt;width:104.05pt;height:104.2pt;z-index:251656704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D81F40" w:rsidRDefault="00D81F40" w:rsidP="00EA04B1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D81F40" w:rsidRPr="00E81DAE" w:rsidRDefault="00D81F40" w:rsidP="00EA04B1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We are TV Chefs – creating recipes and filming.</w:t>
                  </w:r>
                </w:p>
              </w:txbxContent>
            </v:textbox>
          </v:shape>
        </w:pict>
      </w:r>
    </w:p>
    <w:p w:rsidR="00464F78" w:rsidRDefault="00CF2141">
      <w:r w:rsidRPr="00CF2141">
        <w:rPr>
          <w:noProof/>
          <w:lang w:eastAsia="en-GB"/>
        </w:rPr>
        <w:pict>
          <v:shape id="_x0000_s1044" type="#_x0000_t202" style="position:absolute;margin-left:401.85pt;margin-top:8.9pt;width:99.85pt;height:67.3pt;z-index:251657728;mso-width-relative:margin;mso-height-relative:margin" fillcolor="#b0fda3" strokeweight="2.25pt">
            <v:textbox style="mso-next-textbox:#_x0000_s1044">
              <w:txbxContent>
                <w:p w:rsidR="00D81F40" w:rsidRDefault="00D81F40" w:rsidP="0026705C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D81F40" w:rsidRPr="00EA04B1" w:rsidRDefault="00D81F40" w:rsidP="0026705C">
                  <w:p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What is special to me?</w:t>
                  </w:r>
                </w:p>
              </w:txbxContent>
            </v:textbox>
          </v:shape>
        </w:pict>
      </w:r>
    </w:p>
    <w:p w:rsidR="00464F78" w:rsidRDefault="00E144B1"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9474200</wp:posOffset>
            </wp:positionH>
            <wp:positionV relativeFrom="paragraph">
              <wp:posOffset>299720</wp:posOffset>
            </wp:positionV>
            <wp:extent cx="1029970" cy="998220"/>
            <wp:effectExtent l="19050" t="0" r="0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8220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9B41E5" w:rsidRDefault="00CF2141">
      <w:r w:rsidRPr="00CF2141">
        <w:rPr>
          <w:noProof/>
          <w:lang w:eastAsia="en-GB"/>
        </w:rPr>
        <w:pict>
          <v:shape id="_x0000_s1080" type="#_x0000_t202" style="position:absolute;margin-left:210.8pt;margin-top:10.4pt;width:64.5pt;height:65.45pt;z-index:251661824">
            <v:textbox style="mso-next-textbox:#_x0000_s1080">
              <w:txbxContent>
                <w:p w:rsidR="00D81F40" w:rsidRDefault="00E144B1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48030" cy="962025"/>
                        <wp:effectExtent l="19050" t="0" r="0" b="0"/>
                        <wp:docPr id="2" name="irc_mi" descr="http://www.clipartreview.com/_images_300/A_stack_counting_blocks_110824-235560-163009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03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2141">
        <w:rPr>
          <w:noProof/>
          <w:lang w:eastAsia="en-GB"/>
        </w:rPr>
        <w:pict>
          <v:shape id="_x0000_s1028" type="#_x0000_t202" style="position:absolute;margin-left:5pt;margin-top:6.65pt;width:281.8pt;height:141.45pt;z-index:251651584;mso-width-relative:margin;mso-height-relative:margin" fillcolor="#dbe5f1" strokeweight="3pt">
            <v:textbox style="mso-next-textbox:#_x0000_s1028">
              <w:txbxContent>
                <w:p w:rsidR="00D81F40" w:rsidRPr="00853C0C" w:rsidRDefault="00D81F40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D81F40" w:rsidRPr="00853C0C" w:rsidRDefault="00D81F40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853C0C">
                    <w:rPr>
                      <w:sz w:val="21"/>
                      <w:szCs w:val="21"/>
                    </w:rPr>
                    <w:t>expectation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is for your child to be able to:</w:t>
                  </w:r>
                </w:p>
                <w:p w:rsidR="00D81F40" w:rsidRPr="00853C0C" w:rsidRDefault="00D81F40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D81F40" w:rsidRPr="00853C0C" w:rsidRDefault="00D81F40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sz w:val="21"/>
                      <w:szCs w:val="21"/>
                    </w:rPr>
                    <w:t>numerals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and </w:t>
                  </w:r>
                  <w:r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>
                    <w:rPr>
                      <w:sz w:val="21"/>
                      <w:szCs w:val="21"/>
                    </w:rPr>
                    <w:t>.</w:t>
                  </w:r>
                </w:p>
                <w:p w:rsidR="00D81F40" w:rsidRPr="00853C0C" w:rsidRDefault="00D81F40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>Read, write and interpret mathematical statements involving addition (+), subtraction (-) and equals (=) signs</w:t>
                  </w:r>
                </w:p>
                <w:p w:rsidR="00D81F40" w:rsidRPr="00853C0C" w:rsidRDefault="00D81F40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D81F40" w:rsidRPr="00C24028" w:rsidRDefault="00D81F40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CF2141" w:rsidP="009B41E5">
      <w:r w:rsidRPr="00CF2141">
        <w:rPr>
          <w:noProof/>
          <w:lang w:eastAsia="en-GB"/>
        </w:rPr>
        <w:pict>
          <v:shape id="_x0000_s1042" type="#_x0000_t202" style="position:absolute;margin-left:291.3pt;margin-top:.7pt;width:311.9pt;height:107.35pt;z-index:251649536;mso-width-relative:margin;mso-height-relative:margin" fillcolor="#b0fda3" strokeweight="2.25pt">
            <v:textbox style="mso-next-textbox:#_x0000_s1042">
              <w:txbxContent>
                <w:p w:rsidR="00D81F40" w:rsidRPr="009B41E5" w:rsidRDefault="00D81F40" w:rsidP="00E144B1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  <w:p w:rsidR="00D81F40" w:rsidRPr="00BD02D3" w:rsidRDefault="00D81F4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D81F40" w:rsidRPr="005C5EA0" w:rsidRDefault="00D81F40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Self Belief</w:t>
                  </w:r>
                </w:p>
              </w:txbxContent>
            </v:textbox>
          </v:shape>
        </w:pict>
      </w:r>
    </w:p>
    <w:p w:rsidR="002A14A5" w:rsidRPr="009B41E5" w:rsidRDefault="00E144B1" w:rsidP="009B41E5">
      <w:pPr>
        <w:tabs>
          <w:tab w:val="left" w:pos="15480"/>
        </w:tabs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715010</wp:posOffset>
            </wp:positionV>
            <wp:extent cx="692150" cy="732155"/>
            <wp:effectExtent l="38100" t="19050" r="12700" b="10795"/>
            <wp:wrapNone/>
            <wp:docPr id="63" name="Picture 63" descr="cartoon_picture_of_girl_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artoon_picture_of_girl_wri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3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6685280</wp:posOffset>
            </wp:positionH>
            <wp:positionV relativeFrom="paragraph">
              <wp:posOffset>715010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141" w:rsidRPr="00CF2141">
        <w:rPr>
          <w:noProof/>
          <w:lang w:eastAsia="en-GB"/>
        </w:rPr>
        <w:pict>
          <v:shape id="_x0000_s1040" type="#_x0000_t202" style="position:absolute;margin-left:622.7pt;margin-top:3.55pt;width:196.45pt;height:102.2pt;z-index:251660800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D81F40" w:rsidRPr="00BD02D3" w:rsidRDefault="00D81F4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</w:t>
                  </w: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D81F40" w:rsidRPr="00BD02D3" w:rsidRDefault="00D81F4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D81F40" w:rsidRPr="00BD02D3" w:rsidRDefault="00D81F4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D81F40" w:rsidRDefault="00D81F40" w:rsidP="002B4AC1"/>
              </w:txbxContent>
            </v:textbox>
          </v:shape>
        </w:pict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useoSans300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30DD4"/>
    <w:multiLevelType w:val="multilevel"/>
    <w:tmpl w:val="502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E64E3"/>
    <w:multiLevelType w:val="hybridMultilevel"/>
    <w:tmpl w:val="821C04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2C0859"/>
    <w:multiLevelType w:val="hybridMultilevel"/>
    <w:tmpl w:val="C802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EC3236"/>
    <w:multiLevelType w:val="hybridMultilevel"/>
    <w:tmpl w:val="E92C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6E86740"/>
    <w:multiLevelType w:val="hybridMultilevel"/>
    <w:tmpl w:val="1602B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65288"/>
    <w:multiLevelType w:val="hybridMultilevel"/>
    <w:tmpl w:val="05E21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93EEA"/>
    <w:multiLevelType w:val="hybridMultilevel"/>
    <w:tmpl w:val="9608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D76865"/>
    <w:multiLevelType w:val="hybridMultilevel"/>
    <w:tmpl w:val="6DACD4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9C32D5E"/>
    <w:multiLevelType w:val="hybridMultilevel"/>
    <w:tmpl w:val="12C8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DA0726"/>
    <w:multiLevelType w:val="hybridMultilevel"/>
    <w:tmpl w:val="F4E4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8"/>
  </w:num>
  <w:num w:numId="4">
    <w:abstractNumId w:val="20"/>
  </w:num>
  <w:num w:numId="5">
    <w:abstractNumId w:val="17"/>
  </w:num>
  <w:num w:numId="6">
    <w:abstractNumId w:val="0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  <w:num w:numId="11">
    <w:abstractNumId w:val="19"/>
  </w:num>
  <w:num w:numId="12">
    <w:abstractNumId w:val="16"/>
  </w:num>
  <w:num w:numId="13">
    <w:abstractNumId w:val="2"/>
  </w:num>
  <w:num w:numId="14">
    <w:abstractNumId w:val="5"/>
  </w:num>
  <w:num w:numId="15">
    <w:abstractNumId w:val="15"/>
  </w:num>
  <w:num w:numId="16">
    <w:abstractNumId w:val="11"/>
  </w:num>
  <w:num w:numId="17">
    <w:abstractNumId w:val="4"/>
  </w:num>
  <w:num w:numId="18">
    <w:abstractNumId w:val="13"/>
  </w:num>
  <w:num w:numId="19">
    <w:abstractNumId w:val="10"/>
  </w:num>
  <w:num w:numId="20">
    <w:abstractNumId w:val="12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561AA"/>
    <w:rsid w:val="000030C8"/>
    <w:rsid w:val="000659CB"/>
    <w:rsid w:val="0006625D"/>
    <w:rsid w:val="00067194"/>
    <w:rsid w:val="000A11BA"/>
    <w:rsid w:val="000A4C54"/>
    <w:rsid w:val="000C753F"/>
    <w:rsid w:val="000E31E1"/>
    <w:rsid w:val="000F4EC9"/>
    <w:rsid w:val="000F54E7"/>
    <w:rsid w:val="00113103"/>
    <w:rsid w:val="00125ECB"/>
    <w:rsid w:val="00192057"/>
    <w:rsid w:val="001D2561"/>
    <w:rsid w:val="0020645D"/>
    <w:rsid w:val="00220553"/>
    <w:rsid w:val="0026705C"/>
    <w:rsid w:val="00272A2F"/>
    <w:rsid w:val="002A14A5"/>
    <w:rsid w:val="002A70E8"/>
    <w:rsid w:val="002B4AC1"/>
    <w:rsid w:val="002B65EA"/>
    <w:rsid w:val="002D1A05"/>
    <w:rsid w:val="002E020A"/>
    <w:rsid w:val="002F2541"/>
    <w:rsid w:val="002F3414"/>
    <w:rsid w:val="002F60CE"/>
    <w:rsid w:val="0036611E"/>
    <w:rsid w:val="00386077"/>
    <w:rsid w:val="00387B69"/>
    <w:rsid w:val="003D5997"/>
    <w:rsid w:val="003E5C2F"/>
    <w:rsid w:val="003E6353"/>
    <w:rsid w:val="003F2B96"/>
    <w:rsid w:val="00451D7F"/>
    <w:rsid w:val="00452754"/>
    <w:rsid w:val="00455B36"/>
    <w:rsid w:val="004561AA"/>
    <w:rsid w:val="00464F78"/>
    <w:rsid w:val="004A4F8D"/>
    <w:rsid w:val="004F5513"/>
    <w:rsid w:val="00524699"/>
    <w:rsid w:val="00532B31"/>
    <w:rsid w:val="00552997"/>
    <w:rsid w:val="00563573"/>
    <w:rsid w:val="00577F5B"/>
    <w:rsid w:val="005C1E34"/>
    <w:rsid w:val="005C457D"/>
    <w:rsid w:val="005C5EA0"/>
    <w:rsid w:val="005E1AA0"/>
    <w:rsid w:val="005F7D37"/>
    <w:rsid w:val="0061508E"/>
    <w:rsid w:val="00621EC1"/>
    <w:rsid w:val="00640070"/>
    <w:rsid w:val="006D155C"/>
    <w:rsid w:val="00704997"/>
    <w:rsid w:val="00732226"/>
    <w:rsid w:val="0074714D"/>
    <w:rsid w:val="007F04B0"/>
    <w:rsid w:val="007F7F4D"/>
    <w:rsid w:val="00823CD3"/>
    <w:rsid w:val="00824096"/>
    <w:rsid w:val="00824F25"/>
    <w:rsid w:val="00831753"/>
    <w:rsid w:val="00853AA9"/>
    <w:rsid w:val="00853C0C"/>
    <w:rsid w:val="008711AA"/>
    <w:rsid w:val="00890E86"/>
    <w:rsid w:val="008C12B5"/>
    <w:rsid w:val="008E7480"/>
    <w:rsid w:val="008F1AA7"/>
    <w:rsid w:val="00907298"/>
    <w:rsid w:val="00927907"/>
    <w:rsid w:val="0097482B"/>
    <w:rsid w:val="00992D35"/>
    <w:rsid w:val="009B41E5"/>
    <w:rsid w:val="009C2DA5"/>
    <w:rsid w:val="009C40F9"/>
    <w:rsid w:val="009D77BD"/>
    <w:rsid w:val="009E6F1E"/>
    <w:rsid w:val="00A17B59"/>
    <w:rsid w:val="00A3627A"/>
    <w:rsid w:val="00A50E18"/>
    <w:rsid w:val="00A60393"/>
    <w:rsid w:val="00A617EF"/>
    <w:rsid w:val="00A7628A"/>
    <w:rsid w:val="00A9768B"/>
    <w:rsid w:val="00AF19F2"/>
    <w:rsid w:val="00B02E77"/>
    <w:rsid w:val="00B15D02"/>
    <w:rsid w:val="00B25CB0"/>
    <w:rsid w:val="00B62B55"/>
    <w:rsid w:val="00BB7531"/>
    <w:rsid w:val="00BD02D3"/>
    <w:rsid w:val="00BF652F"/>
    <w:rsid w:val="00C0233D"/>
    <w:rsid w:val="00C17462"/>
    <w:rsid w:val="00C24028"/>
    <w:rsid w:val="00C37013"/>
    <w:rsid w:val="00C440F6"/>
    <w:rsid w:val="00C502AC"/>
    <w:rsid w:val="00C520FE"/>
    <w:rsid w:val="00C55BB2"/>
    <w:rsid w:val="00C90308"/>
    <w:rsid w:val="00CA499E"/>
    <w:rsid w:val="00CB3DBB"/>
    <w:rsid w:val="00CE352C"/>
    <w:rsid w:val="00CF2141"/>
    <w:rsid w:val="00D4722B"/>
    <w:rsid w:val="00D81F40"/>
    <w:rsid w:val="00D835E2"/>
    <w:rsid w:val="00D968CD"/>
    <w:rsid w:val="00DB760F"/>
    <w:rsid w:val="00DF01AA"/>
    <w:rsid w:val="00E144B1"/>
    <w:rsid w:val="00E44419"/>
    <w:rsid w:val="00E45928"/>
    <w:rsid w:val="00E72FC3"/>
    <w:rsid w:val="00E81DAE"/>
    <w:rsid w:val="00E81EFB"/>
    <w:rsid w:val="00E958A4"/>
    <w:rsid w:val="00EA04B1"/>
    <w:rsid w:val="00EE4BCE"/>
    <w:rsid w:val="00F01B27"/>
    <w:rsid w:val="00F54751"/>
    <w:rsid w:val="00F952AC"/>
    <w:rsid w:val="00FA60FA"/>
    <w:rsid w:val="00FE3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yellow,#6f3,#9f9,#f30,#f93,#6fc,#b0fda3,#e9a3a1"/>
      <o:colormenu v:ext="edit" fillcolor="#6f3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7B69"/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743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5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85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8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22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4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3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26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85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78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52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://www.clipartreview.com/pages/110824-235560-163009.html&amp;ei=lBKvUpeqKOLA7Ab3s4AY&amp;psig=AFQjCNFWo-dPPyBIaveit4Xqj-O7knGEzQ&amp;ust=138729165320254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2015-01-08T10:29:00Z</cp:lastPrinted>
  <dcterms:created xsi:type="dcterms:W3CDTF">2017-10-30T16:08:00Z</dcterms:created>
  <dcterms:modified xsi:type="dcterms:W3CDTF">2017-10-30T16:25:00Z</dcterms:modified>
</cp:coreProperties>
</file>